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AD" w:rsidRDefault="00CC21AD" w:rsidP="00FB00C2">
      <w:pPr>
        <w:tabs>
          <w:tab w:val="left" w:pos="106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3686" w:type="dxa"/>
        <w:tblInd w:w="11732" w:type="dxa"/>
        <w:tblLook w:val="04A0" w:firstRow="1" w:lastRow="0" w:firstColumn="1" w:lastColumn="0" w:noHBand="0" w:noVBand="1"/>
      </w:tblPr>
      <w:tblGrid>
        <w:gridCol w:w="3686"/>
      </w:tblGrid>
      <w:tr w:rsidR="00FB00C2" w:rsidTr="00B259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00C2" w:rsidRPr="004C7B06" w:rsidRDefault="00FB00C2" w:rsidP="00B259C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Приложение</w:t>
            </w:r>
            <w:r w:rsidR="00316F10">
              <w:rPr>
                <w:rFonts w:ascii="Times New Roman" w:hAnsi="Times New Roman"/>
                <w:b/>
              </w:rPr>
              <w:t xml:space="preserve"> </w:t>
            </w:r>
          </w:p>
          <w:p w:rsidR="00224CD0" w:rsidRPr="004C7B06" w:rsidRDefault="00FB00C2" w:rsidP="00224CD0">
            <w:pPr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4C7B06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  <w:kern w:val="1"/>
                <w:lang w:eastAsia="ar-SA"/>
              </w:rPr>
              <w:t>постановлению</w:t>
            </w:r>
            <w:r w:rsidRPr="004C7B06">
              <w:rPr>
                <w:rFonts w:ascii="Times New Roman" w:hAnsi="Times New Roman"/>
                <w:kern w:val="1"/>
                <w:lang w:eastAsia="ar-SA"/>
              </w:rPr>
              <w:t xml:space="preserve"> Администрации </w:t>
            </w:r>
          </w:p>
          <w:p w:rsidR="00FB00C2" w:rsidRPr="004C7B06" w:rsidRDefault="00FB00C2" w:rsidP="00D37C26">
            <w:pPr>
              <w:jc w:val="both"/>
              <w:rPr>
                <w:rFonts w:ascii="Times New Roman" w:hAnsi="Times New Roman"/>
                <w:kern w:val="1"/>
                <w:lang w:eastAsia="ar-SA"/>
              </w:rPr>
            </w:pPr>
            <w:r w:rsidRPr="004C7B06">
              <w:rPr>
                <w:rFonts w:ascii="Times New Roman" w:hAnsi="Times New Roman"/>
                <w:kern w:val="1"/>
                <w:lang w:eastAsia="ar-SA"/>
              </w:rPr>
              <w:t xml:space="preserve">Курского района Курской области </w:t>
            </w:r>
          </w:p>
          <w:p w:rsidR="00FB00C2" w:rsidRDefault="00FB00C2" w:rsidP="00B25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B06">
              <w:rPr>
                <w:rFonts w:ascii="Times New Roman" w:hAnsi="Times New Roman"/>
                <w:kern w:val="1"/>
                <w:lang w:eastAsia="ar-SA"/>
              </w:rPr>
              <w:t xml:space="preserve">от </w:t>
            </w:r>
            <w:r w:rsidR="00B259CD">
              <w:rPr>
                <w:rFonts w:ascii="Times New Roman" w:hAnsi="Times New Roman"/>
                <w:kern w:val="1"/>
                <w:lang w:eastAsia="ar-SA"/>
              </w:rPr>
              <w:t>___________</w:t>
            </w:r>
            <w:r w:rsidRPr="004C7B06">
              <w:rPr>
                <w:rFonts w:ascii="Times New Roman" w:hAnsi="Times New Roman"/>
                <w:kern w:val="1"/>
                <w:lang w:eastAsia="ar-SA"/>
              </w:rPr>
              <w:t>года № ________</w:t>
            </w:r>
          </w:p>
        </w:tc>
      </w:tr>
    </w:tbl>
    <w:p w:rsidR="00CC21AD" w:rsidRDefault="00CC21AD" w:rsidP="00D3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9CD" w:rsidRDefault="00B259CD" w:rsidP="00D3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76B" w:rsidRPr="000E7006" w:rsidRDefault="00D3476B" w:rsidP="00D3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B2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A7C75" w:rsidRDefault="00D3476B" w:rsidP="006620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B22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</w:t>
      </w:r>
      <w:r w:rsidRPr="00D7763D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системы, обеспечение перево</w:t>
      </w:r>
      <w:r w:rsidR="00F61846">
        <w:rPr>
          <w:rFonts w:ascii="Times New Roman" w:hAnsi="Times New Roman" w:cs="Times New Roman"/>
          <w:b/>
          <w:sz w:val="28"/>
          <w:szCs w:val="28"/>
        </w:rPr>
        <w:t>зки пассажиров в Курском районе</w:t>
      </w:r>
      <w:r w:rsidRPr="00D7763D">
        <w:rPr>
          <w:rFonts w:ascii="Times New Roman" w:hAnsi="Times New Roman" w:cs="Times New Roman"/>
          <w:b/>
          <w:sz w:val="28"/>
          <w:szCs w:val="28"/>
        </w:rPr>
        <w:t xml:space="preserve"> Курской области и безопасности дорожного движения в Кур</w:t>
      </w:r>
      <w:r w:rsidR="004B0E62">
        <w:rPr>
          <w:rFonts w:ascii="Times New Roman" w:hAnsi="Times New Roman" w:cs="Times New Roman"/>
          <w:b/>
          <w:sz w:val="28"/>
          <w:szCs w:val="28"/>
        </w:rPr>
        <w:t>ском районе</w:t>
      </w:r>
      <w:bookmarkStart w:id="0" w:name="_GoBack"/>
      <w:bookmarkEnd w:id="0"/>
      <w:r w:rsidR="004B0E62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</w:p>
    <w:tbl>
      <w:tblPr>
        <w:tblW w:w="15735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6"/>
        <w:gridCol w:w="4737"/>
        <w:gridCol w:w="2541"/>
        <w:gridCol w:w="583"/>
        <w:gridCol w:w="29"/>
        <w:gridCol w:w="548"/>
        <w:gridCol w:w="709"/>
        <w:gridCol w:w="709"/>
        <w:gridCol w:w="708"/>
        <w:gridCol w:w="710"/>
        <w:gridCol w:w="647"/>
        <w:gridCol w:w="789"/>
        <w:gridCol w:w="567"/>
        <w:gridCol w:w="567"/>
        <w:gridCol w:w="567"/>
        <w:gridCol w:w="708"/>
      </w:tblGrid>
      <w:tr w:rsidR="008E7022" w:rsidRPr="00A30390" w:rsidTr="008E7022">
        <w:trPr>
          <w:tblCellSpacing w:w="5" w:type="nil"/>
        </w:trPr>
        <w:tc>
          <w:tcPr>
            <w:tcW w:w="616" w:type="dxa"/>
            <w:vMerge w:val="restart"/>
          </w:tcPr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37" w:type="dxa"/>
            <w:vMerge w:val="restart"/>
          </w:tcPr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41" w:type="dxa"/>
            <w:vMerge w:val="restart"/>
          </w:tcPr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D0">
              <w:rPr>
                <w:rFonts w:ascii="Times New Roman" w:hAnsi="Times New Roman" w:cs="Times New Roman"/>
                <w:sz w:val="24"/>
                <w:szCs w:val="24"/>
              </w:rPr>
              <w:t>(ОИВ/ФИО)</w:t>
            </w:r>
          </w:p>
        </w:tc>
        <w:tc>
          <w:tcPr>
            <w:tcW w:w="7841" w:type="dxa"/>
            <w:gridSpan w:val="13"/>
          </w:tcPr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8E7022" w:rsidRPr="00A30390" w:rsidTr="007B39CC">
        <w:trPr>
          <w:trHeight w:val="945"/>
          <w:tblCellSpacing w:w="5" w:type="nil"/>
        </w:trPr>
        <w:tc>
          <w:tcPr>
            <w:tcW w:w="616" w:type="dxa"/>
            <w:vMerge/>
          </w:tcPr>
          <w:p w:rsidR="00961664" w:rsidRPr="00A30390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7" w:type="dxa"/>
            <w:vMerge/>
          </w:tcPr>
          <w:p w:rsidR="00961664" w:rsidRPr="00A30390" w:rsidRDefault="00961664" w:rsidP="00D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  <w:vMerge/>
          </w:tcPr>
          <w:p w:rsidR="00961664" w:rsidRPr="00A30390" w:rsidRDefault="00961664" w:rsidP="00E604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  <w:gridSpan w:val="5"/>
          </w:tcPr>
          <w:p w:rsidR="00961664" w:rsidRPr="00495AD0" w:rsidRDefault="00961664" w:rsidP="00D37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61664" w:rsidRPr="00495AD0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4"/>
          </w:tcPr>
          <w:p w:rsidR="00961664" w:rsidRPr="00A30390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A30390" w:rsidRDefault="00961664" w:rsidP="00D077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961664" w:rsidRDefault="00961664" w:rsidP="00D077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61664" w:rsidRDefault="00961664" w:rsidP="00D077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495AD0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</w:tcPr>
          <w:p w:rsidR="00961664" w:rsidRDefault="00961664" w:rsidP="0096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Default="00961664" w:rsidP="0096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64" w:rsidRPr="00495AD0" w:rsidRDefault="00961664" w:rsidP="0096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E7022" w:rsidRPr="00A30390" w:rsidTr="007B39CC">
        <w:trPr>
          <w:trHeight w:val="512"/>
          <w:tblCellSpacing w:w="5" w:type="nil"/>
        </w:trPr>
        <w:tc>
          <w:tcPr>
            <w:tcW w:w="616" w:type="dxa"/>
            <w:vMerge/>
          </w:tcPr>
          <w:p w:rsidR="00961664" w:rsidRPr="00A30390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7" w:type="dxa"/>
            <w:vMerge/>
          </w:tcPr>
          <w:p w:rsidR="00961664" w:rsidRPr="00A30390" w:rsidRDefault="00961664" w:rsidP="00961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  <w:vMerge/>
          </w:tcPr>
          <w:p w:rsidR="00961664" w:rsidRPr="00A30390" w:rsidRDefault="00961664" w:rsidP="00961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577" w:type="dxa"/>
            <w:gridSpan w:val="2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8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10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647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89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567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567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567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708" w:type="dxa"/>
          </w:tcPr>
          <w:p w:rsidR="00961664" w:rsidRPr="00961664" w:rsidRDefault="00961664" w:rsidP="00961664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</w:tr>
      <w:tr w:rsidR="008E7022" w:rsidRPr="00A30390" w:rsidTr="006620AB">
        <w:trPr>
          <w:trHeight w:val="379"/>
          <w:tblCellSpacing w:w="5" w:type="nil"/>
        </w:trPr>
        <w:tc>
          <w:tcPr>
            <w:tcW w:w="616" w:type="dxa"/>
          </w:tcPr>
          <w:p w:rsidR="00961664" w:rsidRPr="006620AB" w:rsidRDefault="00961664" w:rsidP="0066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7" w:type="dxa"/>
          </w:tcPr>
          <w:p w:rsidR="00961664" w:rsidRPr="006620AB" w:rsidRDefault="00961664" w:rsidP="006620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1" w:type="dxa"/>
          </w:tcPr>
          <w:p w:rsidR="00961664" w:rsidRPr="006620AB" w:rsidRDefault="00961664" w:rsidP="006620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:rsidR="00961664" w:rsidRPr="006620AB" w:rsidRDefault="00961664" w:rsidP="006620AB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7" w:type="dxa"/>
            <w:gridSpan w:val="2"/>
          </w:tcPr>
          <w:p w:rsidR="00961664" w:rsidRPr="006620AB" w:rsidRDefault="00961664" w:rsidP="006620AB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61664" w:rsidRPr="006620AB" w:rsidRDefault="00961664" w:rsidP="006620AB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61664" w:rsidRPr="006620AB" w:rsidRDefault="00961664" w:rsidP="006620AB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7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961664" w:rsidRPr="006620AB" w:rsidRDefault="00FF4B83" w:rsidP="00662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A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E7022" w:rsidRPr="00A30390" w:rsidTr="007B39CC">
        <w:trPr>
          <w:tblCellSpacing w:w="5" w:type="nil"/>
        </w:trPr>
        <w:tc>
          <w:tcPr>
            <w:tcW w:w="616" w:type="dxa"/>
          </w:tcPr>
          <w:p w:rsidR="00961664" w:rsidRPr="00A30390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A30390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37" w:type="dxa"/>
          </w:tcPr>
          <w:p w:rsidR="00961664" w:rsidRPr="00A30390" w:rsidRDefault="00961664" w:rsidP="006F2E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 Курской области и безопасности дорожного движения в Курском районе  Курскойобласти»</w:t>
            </w:r>
          </w:p>
        </w:tc>
        <w:tc>
          <w:tcPr>
            <w:tcW w:w="2541" w:type="dxa"/>
          </w:tcPr>
          <w:p w:rsidR="00961664" w:rsidRPr="00A30390" w:rsidRDefault="00961664" w:rsidP="006F2E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583" w:type="dxa"/>
          </w:tcPr>
          <w:p w:rsidR="00961664" w:rsidRPr="000C0EC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961664" w:rsidRPr="000C0EC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1664" w:rsidRPr="000C0EC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1664" w:rsidRPr="00FF4B83" w:rsidRDefault="007B39CC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Default="00961664" w:rsidP="00961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465D7B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0" w:type="dxa"/>
          </w:tcPr>
          <w:p w:rsidR="00961664" w:rsidRDefault="00961664" w:rsidP="00961664">
            <w:pPr>
              <w:pStyle w:val="a3"/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465D7B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47" w:type="dxa"/>
          </w:tcPr>
          <w:p w:rsidR="00961664" w:rsidRDefault="0096166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61664" w:rsidRPr="00465D7B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9" w:type="dxa"/>
          </w:tcPr>
          <w:p w:rsidR="00961664" w:rsidRDefault="007B39CC" w:rsidP="007B39C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961664" w:rsidRPr="00465D7B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61664" w:rsidRPr="00F061D9" w:rsidRDefault="00961664" w:rsidP="00F06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1664" w:rsidRPr="00F061D9" w:rsidRDefault="00961664" w:rsidP="00F06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1664" w:rsidRPr="00F061D9" w:rsidRDefault="00961664" w:rsidP="00F06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1664" w:rsidRPr="00F061D9" w:rsidRDefault="007B39CC" w:rsidP="00F06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E7022" w:rsidRPr="00A30390" w:rsidTr="007B39CC">
        <w:trPr>
          <w:trHeight w:val="480"/>
          <w:tblCellSpacing w:w="5" w:type="nil"/>
        </w:trPr>
        <w:tc>
          <w:tcPr>
            <w:tcW w:w="616" w:type="dxa"/>
          </w:tcPr>
          <w:p w:rsidR="00961664" w:rsidRPr="00A30390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37" w:type="dxa"/>
          </w:tcPr>
          <w:p w:rsidR="00961664" w:rsidRPr="00A30390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   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1.1</w:t>
            </w:r>
          </w:p>
          <w:p w:rsidR="00961664" w:rsidRDefault="00961664" w:rsidP="00DA6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39CC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2938A5" w:rsidRDefault="00961664" w:rsidP="007B3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Ремонт, капитальный ремонт и выполнение работ по содержанию дорог общего пользования местного 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значения.</w:t>
            </w:r>
          </w:p>
          <w:p w:rsidR="00961664" w:rsidRDefault="00961664" w:rsidP="00DA6615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797AF9" w:rsidRDefault="00961664" w:rsidP="00DA6615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дорог общего пользования местного значения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1" w:type="dxa"/>
          </w:tcPr>
          <w:p w:rsidR="00961664" w:rsidRPr="00A30390" w:rsidRDefault="00961664" w:rsidP="00E60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583" w:type="dxa"/>
          </w:tcPr>
          <w:p w:rsidR="00961664" w:rsidRPr="00827CD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961664" w:rsidRPr="00827CD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1664" w:rsidRPr="00827CDB" w:rsidRDefault="00961664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1664" w:rsidRPr="00827CDB" w:rsidRDefault="00FF4B83" w:rsidP="00F061D9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FF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664" w:rsidRPr="00A30390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61664" w:rsidRPr="00A30390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961664" w:rsidRPr="00A30390" w:rsidRDefault="00961664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D0772B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61664" w:rsidRPr="00A30390" w:rsidRDefault="00D0772B" w:rsidP="00F0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61664" w:rsidRPr="00F061D9" w:rsidRDefault="00961664" w:rsidP="00D71B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1664" w:rsidRPr="00F061D9" w:rsidRDefault="00961664" w:rsidP="00D71B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1664" w:rsidRPr="00F061D9" w:rsidRDefault="00961664" w:rsidP="00D71B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39CC" w:rsidRDefault="007B39CC" w:rsidP="007B39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39CC">
              <w:rPr>
                <w:rFonts w:ascii="Times New Roman" w:hAnsi="Times New Roman" w:cs="Times New Roman"/>
                <w:sz w:val="18"/>
                <w:szCs w:val="18"/>
              </w:rPr>
              <w:t>31.12.</w:t>
            </w:r>
          </w:p>
          <w:p w:rsidR="00961664" w:rsidRPr="007B39CC" w:rsidRDefault="007B39CC" w:rsidP="007B39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39C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16F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44BF0" w:rsidRPr="00A30390" w:rsidTr="007B39CC">
        <w:trPr>
          <w:trHeight w:val="480"/>
          <w:tblCellSpacing w:w="5" w:type="nil"/>
        </w:trPr>
        <w:tc>
          <w:tcPr>
            <w:tcW w:w="616" w:type="dxa"/>
          </w:tcPr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7" w:type="dxa"/>
          </w:tcPr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1.2</w:t>
            </w:r>
          </w:p>
          <w:p w:rsidR="00FF4B83" w:rsidRDefault="00FF4B83" w:rsidP="007B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проектов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пользования местного значения в границах муниципального района «Курский район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» Курской области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39CC" w:rsidRPr="008E2914" w:rsidRDefault="007B39CC" w:rsidP="007B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925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C26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автомобильных дорог общего пользования местного значения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39CC" w:rsidRDefault="007B39CC" w:rsidP="00925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B463CF" w:rsidRDefault="00FF4B83" w:rsidP="00925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3CF">
              <w:rPr>
                <w:rFonts w:ascii="Times New Roman" w:hAnsi="Times New Roman" w:cs="Times New Roman"/>
                <w:sz w:val="20"/>
                <w:szCs w:val="20"/>
              </w:rPr>
              <w:t>Получение заключения госу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>дарственной экспертизы проектов.</w:t>
            </w: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316B34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строительного контроля и авторского надзора в ходе выполнения СМР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1" w:type="dxa"/>
          </w:tcPr>
          <w:p w:rsidR="00FF4B83" w:rsidRPr="00A30390" w:rsidRDefault="00FF4B83" w:rsidP="00E60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583" w:type="dxa"/>
          </w:tcPr>
          <w:p w:rsidR="00FF4B83" w:rsidRDefault="00FF4B83" w:rsidP="00941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941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941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941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CC19E1" w:rsidRDefault="00FF4B83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FF4B83" w:rsidRDefault="00FF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CC19E1" w:rsidRDefault="00FF4B83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4B83" w:rsidRDefault="00FF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CC19E1" w:rsidRDefault="00FF4B83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4B83" w:rsidRDefault="00FF4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  <w:p w:rsidR="00FF4B83" w:rsidRPr="00CC19E1" w:rsidRDefault="00FF4B83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FF4B83" w:rsidRDefault="00FF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FF4B83" w:rsidRDefault="00FF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FF4B83" w:rsidRPr="00A30390" w:rsidRDefault="007B39CC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F4B83" w:rsidRPr="00A30390" w:rsidRDefault="00FF4B83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F4B83" w:rsidRPr="00A30390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7022" w:rsidRPr="00A30390" w:rsidTr="007B39CC">
        <w:trPr>
          <w:trHeight w:val="480"/>
          <w:tblCellSpacing w:w="5" w:type="nil"/>
        </w:trPr>
        <w:tc>
          <w:tcPr>
            <w:tcW w:w="616" w:type="dxa"/>
          </w:tcPr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37" w:type="dxa"/>
          </w:tcPr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1.3</w:t>
            </w: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автомобильных дорог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проведение кадастровых работ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</w:tcPr>
          <w:p w:rsidR="00344BF0" w:rsidRPr="00A30390" w:rsidRDefault="00344BF0" w:rsidP="00E60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612" w:type="dxa"/>
            <w:gridSpan w:val="2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Default="00344BF0" w:rsidP="007B3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7B39CC" w:rsidRDefault="00316F10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344BF0" w:rsidRDefault="00344BF0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39CC" w:rsidRDefault="00316F10" w:rsidP="007B3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022" w:rsidRPr="00A30390" w:rsidTr="007B39CC">
        <w:trPr>
          <w:trHeight w:val="480"/>
          <w:tblCellSpacing w:w="5" w:type="nil"/>
        </w:trPr>
        <w:tc>
          <w:tcPr>
            <w:tcW w:w="616" w:type="dxa"/>
          </w:tcPr>
          <w:p w:rsidR="00344BF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37" w:type="dxa"/>
          </w:tcPr>
          <w:p w:rsidR="00344BF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1.4</w:t>
            </w:r>
          </w:p>
          <w:p w:rsidR="00344BF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технических планов автомобильных дорог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местного значения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4BF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</w:tcPr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612" w:type="dxa"/>
            <w:gridSpan w:val="2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344BF0" w:rsidRDefault="00344BF0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FF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7B39CC" w:rsidRDefault="00316F10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39CC" w:rsidRDefault="00316F10" w:rsidP="007B3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  <w:p w:rsidR="00344BF0" w:rsidRPr="00A30390" w:rsidRDefault="00344BF0" w:rsidP="00D37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022" w:rsidRPr="00A30390" w:rsidTr="007B39CC">
        <w:trPr>
          <w:trHeight w:val="480"/>
          <w:tblCellSpacing w:w="5" w:type="nil"/>
        </w:trPr>
        <w:tc>
          <w:tcPr>
            <w:tcW w:w="616" w:type="dxa"/>
          </w:tcPr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A30390" w:rsidRDefault="00344BF0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7" w:type="dxa"/>
          </w:tcPr>
          <w:p w:rsidR="00344BF0" w:rsidRPr="00A3039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 xml:space="preserve"> 1.5</w:t>
            </w:r>
          </w:p>
          <w:p w:rsidR="00344BF0" w:rsidRPr="00A3039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а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втомобильны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дорог общего пользования местного значения в границах муници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пального района «Курский район» Курской области.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4BF0" w:rsidRPr="00DD2BEE" w:rsidRDefault="00344BF0" w:rsidP="00DD2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B91A54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</w:tcPr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A30390" w:rsidRDefault="00344BF0" w:rsidP="0063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gridSpan w:val="2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7B39CC" w:rsidRDefault="00316F10" w:rsidP="007B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2816A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Default="00344BF0" w:rsidP="00D122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B39CC" w:rsidRDefault="00316F10" w:rsidP="007B3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  <w:p w:rsidR="00344BF0" w:rsidRDefault="00344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BF0" w:rsidRPr="00923F95" w:rsidRDefault="00344BF0" w:rsidP="00923F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022" w:rsidRPr="00A30390" w:rsidTr="007B39CC">
        <w:trPr>
          <w:trHeight w:val="266"/>
          <w:tblCellSpacing w:w="5" w:type="nil"/>
        </w:trPr>
        <w:tc>
          <w:tcPr>
            <w:tcW w:w="616" w:type="dxa"/>
          </w:tcPr>
          <w:p w:rsidR="00B94DF4" w:rsidRPr="00A30390" w:rsidRDefault="00B94DF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7" w:type="dxa"/>
          </w:tcPr>
          <w:p w:rsidR="00B94DF4" w:rsidRDefault="00B94DF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 «Повышение безопасности 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движения в Курском районе Курской области» муниципальной программы «Развитие транспортной системы, обеспечение перевозки пассажиров в Курском районе  Курской области и безопасности дорожного движения в Курском районе  Курской области»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DF4" w:rsidRPr="00A30390" w:rsidRDefault="00B94DF4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</w:tcPr>
          <w:p w:rsidR="00B94DF4" w:rsidRPr="00A30390" w:rsidRDefault="00B94DF4" w:rsidP="00E60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612" w:type="dxa"/>
            <w:gridSpan w:val="2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B94DF4" w:rsidRPr="00A30390" w:rsidRDefault="00B94DF4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94DF4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8E7022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022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022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022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022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022" w:rsidRPr="00A30390" w:rsidRDefault="008E7022" w:rsidP="00B94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022" w:rsidRPr="00A30390" w:rsidTr="007B39CC">
        <w:trPr>
          <w:trHeight w:val="70"/>
          <w:tblCellSpacing w:w="5" w:type="nil"/>
        </w:trPr>
        <w:tc>
          <w:tcPr>
            <w:tcW w:w="616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2.1</w:t>
            </w:r>
          </w:p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у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голк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ПДД дошкольных и школьных учреждений, оснащен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отрядов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«Юные инспектора дорожного движения» для участия в областных соревнованиях; проведен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акци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й: 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«Внимание дети!», «Внимание пешеход!», «Зебра», «Школьные каникулы», «День знаний»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Используются </w:t>
            </w:r>
            <w:proofErr w:type="spellStart"/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световозвращающи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приспособлений в среде дошкольников и учащихся младших классов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1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делам образования и здравоохранения Администрации Курского района Курской области Сорокина Татьяна Александровна</w:t>
            </w:r>
          </w:p>
        </w:tc>
        <w:tc>
          <w:tcPr>
            <w:tcW w:w="612" w:type="dxa"/>
            <w:gridSpan w:val="2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8E7022" w:rsidRPr="00A30390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E7022" w:rsidRPr="00A30390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7022" w:rsidRPr="00A30390" w:rsidTr="007B39CC">
        <w:trPr>
          <w:tblCellSpacing w:w="5" w:type="nil"/>
        </w:trPr>
        <w:tc>
          <w:tcPr>
            <w:tcW w:w="616" w:type="dxa"/>
          </w:tcPr>
          <w:p w:rsidR="008E7022" w:rsidRPr="00A30390" w:rsidRDefault="008E7022" w:rsidP="00DA6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3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</w:t>
            </w:r>
            <w:r w:rsidR="00F61846">
              <w:rPr>
                <w:rFonts w:ascii="Times New Roman" w:hAnsi="Times New Roman" w:cs="Times New Roman"/>
                <w:sz w:val="20"/>
                <w:szCs w:val="20"/>
              </w:rPr>
              <w:t xml:space="preserve"> 2.2</w:t>
            </w:r>
          </w:p>
          <w:p w:rsidR="008E7022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, замен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дорожны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знак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и табличек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, нанесен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горизонтальн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дорожн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 разметк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системы контроля, выполнение работы, направленной на обеспечение безопасности дорожного движения</w:t>
            </w:r>
            <w:r w:rsidR="00662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1" w:type="dxa"/>
          </w:tcPr>
          <w:p w:rsidR="008E7022" w:rsidRPr="00A30390" w:rsidRDefault="008E7022" w:rsidP="00E60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A30390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управления ЖКХ, транспорта и связи</w:t>
            </w:r>
            <w:r w:rsidR="00316F10" w:rsidRPr="00316F10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Администрации Курского района  Курской области</w:t>
            </w:r>
            <w:r w:rsidR="007B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Кожухарь Алексей Викторович</w:t>
            </w:r>
          </w:p>
        </w:tc>
        <w:tc>
          <w:tcPr>
            <w:tcW w:w="612" w:type="dxa"/>
            <w:gridSpan w:val="2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7022" w:rsidRPr="00A30390" w:rsidRDefault="008E7022" w:rsidP="00BA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708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</w:tcPr>
          <w:p w:rsidR="007B39CC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8E7022" w:rsidRPr="00A30390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E7022" w:rsidRPr="00A30390" w:rsidRDefault="008E7022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E7022" w:rsidRPr="00A30390" w:rsidRDefault="007B39CC" w:rsidP="00DA6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4B83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1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27067B" w:rsidRDefault="0027067B" w:rsidP="004B0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7C6F" w:rsidRDefault="003F7C6F" w:rsidP="003247F0">
      <w:pPr>
        <w:autoSpaceDE w:val="0"/>
        <w:autoSpaceDN w:val="0"/>
        <w:adjustRightInd w:val="0"/>
        <w:spacing w:after="0" w:line="240" w:lineRule="auto"/>
      </w:pPr>
    </w:p>
    <w:sectPr w:rsidR="003F7C6F" w:rsidSect="000642C4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46EA"/>
    <w:rsid w:val="000049C7"/>
    <w:rsid w:val="000206C5"/>
    <w:rsid w:val="0003700B"/>
    <w:rsid w:val="00042510"/>
    <w:rsid w:val="00047ADE"/>
    <w:rsid w:val="00062759"/>
    <w:rsid w:val="000642C4"/>
    <w:rsid w:val="0007125F"/>
    <w:rsid w:val="00075D10"/>
    <w:rsid w:val="00080535"/>
    <w:rsid w:val="00095E54"/>
    <w:rsid w:val="000A5E6A"/>
    <w:rsid w:val="000A7C75"/>
    <w:rsid w:val="000B2CCB"/>
    <w:rsid w:val="000B6476"/>
    <w:rsid w:val="000C0ECB"/>
    <w:rsid w:val="000C24D5"/>
    <w:rsid w:val="000C3E1C"/>
    <w:rsid w:val="000C4BB7"/>
    <w:rsid w:val="000F2268"/>
    <w:rsid w:val="000F407D"/>
    <w:rsid w:val="00105F97"/>
    <w:rsid w:val="0012098C"/>
    <w:rsid w:val="0012228E"/>
    <w:rsid w:val="001236F1"/>
    <w:rsid w:val="001269F8"/>
    <w:rsid w:val="00154F65"/>
    <w:rsid w:val="00156986"/>
    <w:rsid w:val="001569E1"/>
    <w:rsid w:val="00160AC2"/>
    <w:rsid w:val="00167441"/>
    <w:rsid w:val="0019035F"/>
    <w:rsid w:val="001973E8"/>
    <w:rsid w:val="001A0A41"/>
    <w:rsid w:val="001A3534"/>
    <w:rsid w:val="001B5681"/>
    <w:rsid w:val="001C2F57"/>
    <w:rsid w:val="001E091D"/>
    <w:rsid w:val="001E524B"/>
    <w:rsid w:val="001E54D5"/>
    <w:rsid w:val="001F4F35"/>
    <w:rsid w:val="001F4F53"/>
    <w:rsid w:val="0020290C"/>
    <w:rsid w:val="00214DF4"/>
    <w:rsid w:val="00224CD0"/>
    <w:rsid w:val="00224D4D"/>
    <w:rsid w:val="00225D08"/>
    <w:rsid w:val="00242645"/>
    <w:rsid w:val="002657A6"/>
    <w:rsid w:val="0027067B"/>
    <w:rsid w:val="00276FFF"/>
    <w:rsid w:val="002816A7"/>
    <w:rsid w:val="002872C5"/>
    <w:rsid w:val="002938A5"/>
    <w:rsid w:val="00293B62"/>
    <w:rsid w:val="002A1425"/>
    <w:rsid w:val="002C4E45"/>
    <w:rsid w:val="002D0F43"/>
    <w:rsid w:val="002D3340"/>
    <w:rsid w:val="002E2F2C"/>
    <w:rsid w:val="002F0FFF"/>
    <w:rsid w:val="002F1CC4"/>
    <w:rsid w:val="00301D35"/>
    <w:rsid w:val="00302FFC"/>
    <w:rsid w:val="00303FC0"/>
    <w:rsid w:val="00316B34"/>
    <w:rsid w:val="00316F10"/>
    <w:rsid w:val="003203D6"/>
    <w:rsid w:val="003215D9"/>
    <w:rsid w:val="003223CC"/>
    <w:rsid w:val="00324292"/>
    <w:rsid w:val="003247F0"/>
    <w:rsid w:val="003329EA"/>
    <w:rsid w:val="003335D9"/>
    <w:rsid w:val="00337D0D"/>
    <w:rsid w:val="00344BF0"/>
    <w:rsid w:val="0034636C"/>
    <w:rsid w:val="00350C2D"/>
    <w:rsid w:val="00353E8A"/>
    <w:rsid w:val="0035758D"/>
    <w:rsid w:val="00373CD1"/>
    <w:rsid w:val="00386E35"/>
    <w:rsid w:val="003960BA"/>
    <w:rsid w:val="00396286"/>
    <w:rsid w:val="003A0B75"/>
    <w:rsid w:val="003A630D"/>
    <w:rsid w:val="003D429E"/>
    <w:rsid w:val="003E1CBA"/>
    <w:rsid w:val="003E2122"/>
    <w:rsid w:val="003E3A69"/>
    <w:rsid w:val="003E4D8D"/>
    <w:rsid w:val="003F321D"/>
    <w:rsid w:val="003F7C6F"/>
    <w:rsid w:val="00415C46"/>
    <w:rsid w:val="00415D6C"/>
    <w:rsid w:val="0043096D"/>
    <w:rsid w:val="0043763C"/>
    <w:rsid w:val="0044265F"/>
    <w:rsid w:val="00442E7D"/>
    <w:rsid w:val="004542DB"/>
    <w:rsid w:val="0045575C"/>
    <w:rsid w:val="00466627"/>
    <w:rsid w:val="00470CA0"/>
    <w:rsid w:val="0047206B"/>
    <w:rsid w:val="00474109"/>
    <w:rsid w:val="00490441"/>
    <w:rsid w:val="004A043B"/>
    <w:rsid w:val="004A5ED3"/>
    <w:rsid w:val="004A6C9F"/>
    <w:rsid w:val="004B0E62"/>
    <w:rsid w:val="004B1176"/>
    <w:rsid w:val="004B2981"/>
    <w:rsid w:val="004B45C7"/>
    <w:rsid w:val="004D4D50"/>
    <w:rsid w:val="004E284C"/>
    <w:rsid w:val="00507E87"/>
    <w:rsid w:val="005121CA"/>
    <w:rsid w:val="0052477E"/>
    <w:rsid w:val="00530C60"/>
    <w:rsid w:val="00535AB4"/>
    <w:rsid w:val="005524E6"/>
    <w:rsid w:val="00571FF0"/>
    <w:rsid w:val="00580BF4"/>
    <w:rsid w:val="00587BBE"/>
    <w:rsid w:val="005A29A8"/>
    <w:rsid w:val="005A4FC6"/>
    <w:rsid w:val="005C1626"/>
    <w:rsid w:val="005C1DCD"/>
    <w:rsid w:val="005C6FF4"/>
    <w:rsid w:val="005D1345"/>
    <w:rsid w:val="005D7B4B"/>
    <w:rsid w:val="005E47F6"/>
    <w:rsid w:val="005E65F1"/>
    <w:rsid w:val="005F1746"/>
    <w:rsid w:val="006079C2"/>
    <w:rsid w:val="00616D9B"/>
    <w:rsid w:val="00626A35"/>
    <w:rsid w:val="006346BA"/>
    <w:rsid w:val="00641FF5"/>
    <w:rsid w:val="00644BE6"/>
    <w:rsid w:val="00646BAC"/>
    <w:rsid w:val="00650A69"/>
    <w:rsid w:val="00653C82"/>
    <w:rsid w:val="006620AB"/>
    <w:rsid w:val="006720B0"/>
    <w:rsid w:val="0067254D"/>
    <w:rsid w:val="006868ED"/>
    <w:rsid w:val="00687B99"/>
    <w:rsid w:val="006A02E4"/>
    <w:rsid w:val="006A3928"/>
    <w:rsid w:val="006B7403"/>
    <w:rsid w:val="006C47EF"/>
    <w:rsid w:val="006D0D61"/>
    <w:rsid w:val="006D74F5"/>
    <w:rsid w:val="006E20B4"/>
    <w:rsid w:val="006E4BF4"/>
    <w:rsid w:val="006F2E9E"/>
    <w:rsid w:val="00700F12"/>
    <w:rsid w:val="00721AB9"/>
    <w:rsid w:val="00726663"/>
    <w:rsid w:val="00733DE9"/>
    <w:rsid w:val="007442CB"/>
    <w:rsid w:val="00750257"/>
    <w:rsid w:val="00771E1E"/>
    <w:rsid w:val="00773026"/>
    <w:rsid w:val="00795231"/>
    <w:rsid w:val="00797AF9"/>
    <w:rsid w:val="007A35B9"/>
    <w:rsid w:val="007B39CC"/>
    <w:rsid w:val="007B5199"/>
    <w:rsid w:val="007C32D5"/>
    <w:rsid w:val="007D421F"/>
    <w:rsid w:val="007F25FC"/>
    <w:rsid w:val="007F757F"/>
    <w:rsid w:val="00805C7C"/>
    <w:rsid w:val="00805FCF"/>
    <w:rsid w:val="008063EC"/>
    <w:rsid w:val="00806A8D"/>
    <w:rsid w:val="00816E15"/>
    <w:rsid w:val="00823A17"/>
    <w:rsid w:val="00827CDB"/>
    <w:rsid w:val="00841569"/>
    <w:rsid w:val="0084527A"/>
    <w:rsid w:val="008461D7"/>
    <w:rsid w:val="00846717"/>
    <w:rsid w:val="00852C69"/>
    <w:rsid w:val="00854779"/>
    <w:rsid w:val="00857EDF"/>
    <w:rsid w:val="00861D09"/>
    <w:rsid w:val="00862D6F"/>
    <w:rsid w:val="00882C32"/>
    <w:rsid w:val="008942B8"/>
    <w:rsid w:val="008A040B"/>
    <w:rsid w:val="008A3B18"/>
    <w:rsid w:val="008A423D"/>
    <w:rsid w:val="008A427E"/>
    <w:rsid w:val="008B6014"/>
    <w:rsid w:val="008B72F2"/>
    <w:rsid w:val="008C68FB"/>
    <w:rsid w:val="008E2914"/>
    <w:rsid w:val="008E7022"/>
    <w:rsid w:val="008F3E9E"/>
    <w:rsid w:val="008F7F35"/>
    <w:rsid w:val="00905152"/>
    <w:rsid w:val="009138FC"/>
    <w:rsid w:val="00920D95"/>
    <w:rsid w:val="00923F95"/>
    <w:rsid w:val="0092551D"/>
    <w:rsid w:val="00927827"/>
    <w:rsid w:val="009344B8"/>
    <w:rsid w:val="009365ED"/>
    <w:rsid w:val="009405E5"/>
    <w:rsid w:val="0094191B"/>
    <w:rsid w:val="0095535A"/>
    <w:rsid w:val="00961664"/>
    <w:rsid w:val="00965408"/>
    <w:rsid w:val="0097170F"/>
    <w:rsid w:val="0097233D"/>
    <w:rsid w:val="00980FCD"/>
    <w:rsid w:val="009A1CAA"/>
    <w:rsid w:val="009B40D0"/>
    <w:rsid w:val="009B63A1"/>
    <w:rsid w:val="009C1487"/>
    <w:rsid w:val="009C1D29"/>
    <w:rsid w:val="009C55DE"/>
    <w:rsid w:val="009C5776"/>
    <w:rsid w:val="009C5ED4"/>
    <w:rsid w:val="009D297D"/>
    <w:rsid w:val="009D2B7A"/>
    <w:rsid w:val="009E3772"/>
    <w:rsid w:val="009F0657"/>
    <w:rsid w:val="009F0C81"/>
    <w:rsid w:val="009F456F"/>
    <w:rsid w:val="00A056DE"/>
    <w:rsid w:val="00A15C3B"/>
    <w:rsid w:val="00A16176"/>
    <w:rsid w:val="00A20493"/>
    <w:rsid w:val="00A21CF7"/>
    <w:rsid w:val="00A3400B"/>
    <w:rsid w:val="00A42685"/>
    <w:rsid w:val="00A42FE7"/>
    <w:rsid w:val="00A458A2"/>
    <w:rsid w:val="00A46BC4"/>
    <w:rsid w:val="00A56751"/>
    <w:rsid w:val="00A61E3A"/>
    <w:rsid w:val="00A71552"/>
    <w:rsid w:val="00A72738"/>
    <w:rsid w:val="00A73375"/>
    <w:rsid w:val="00A82EE4"/>
    <w:rsid w:val="00A94F4B"/>
    <w:rsid w:val="00AA0831"/>
    <w:rsid w:val="00AA0CDE"/>
    <w:rsid w:val="00AB0806"/>
    <w:rsid w:val="00AD0463"/>
    <w:rsid w:val="00AD0CFF"/>
    <w:rsid w:val="00AD0D6A"/>
    <w:rsid w:val="00AD3344"/>
    <w:rsid w:val="00B005F4"/>
    <w:rsid w:val="00B00653"/>
    <w:rsid w:val="00B00B67"/>
    <w:rsid w:val="00B12EBA"/>
    <w:rsid w:val="00B259CD"/>
    <w:rsid w:val="00B2689E"/>
    <w:rsid w:val="00B41DE1"/>
    <w:rsid w:val="00B463CF"/>
    <w:rsid w:val="00B74490"/>
    <w:rsid w:val="00B77976"/>
    <w:rsid w:val="00B81150"/>
    <w:rsid w:val="00B813FF"/>
    <w:rsid w:val="00B861C9"/>
    <w:rsid w:val="00B91A54"/>
    <w:rsid w:val="00B94DF4"/>
    <w:rsid w:val="00BA46AC"/>
    <w:rsid w:val="00BA7743"/>
    <w:rsid w:val="00BB19BA"/>
    <w:rsid w:val="00BB6B8A"/>
    <w:rsid w:val="00BF04FB"/>
    <w:rsid w:val="00C154E0"/>
    <w:rsid w:val="00C1654F"/>
    <w:rsid w:val="00C21B4C"/>
    <w:rsid w:val="00C22195"/>
    <w:rsid w:val="00C30F3C"/>
    <w:rsid w:val="00C3403E"/>
    <w:rsid w:val="00C47A1B"/>
    <w:rsid w:val="00C523AA"/>
    <w:rsid w:val="00C52F6B"/>
    <w:rsid w:val="00C55CE3"/>
    <w:rsid w:val="00C61E50"/>
    <w:rsid w:val="00C63F6A"/>
    <w:rsid w:val="00C65BAE"/>
    <w:rsid w:val="00C67DA4"/>
    <w:rsid w:val="00C76BFD"/>
    <w:rsid w:val="00C809F5"/>
    <w:rsid w:val="00C83052"/>
    <w:rsid w:val="00C85B2B"/>
    <w:rsid w:val="00C925AE"/>
    <w:rsid w:val="00C97D73"/>
    <w:rsid w:val="00CA389F"/>
    <w:rsid w:val="00CA4C46"/>
    <w:rsid w:val="00CB141D"/>
    <w:rsid w:val="00CB38CC"/>
    <w:rsid w:val="00CC19E1"/>
    <w:rsid w:val="00CC1E93"/>
    <w:rsid w:val="00CC21AD"/>
    <w:rsid w:val="00CC578C"/>
    <w:rsid w:val="00CC72BF"/>
    <w:rsid w:val="00CC7601"/>
    <w:rsid w:val="00CE1FAC"/>
    <w:rsid w:val="00D062DF"/>
    <w:rsid w:val="00D0772B"/>
    <w:rsid w:val="00D101D2"/>
    <w:rsid w:val="00D10D58"/>
    <w:rsid w:val="00D120CF"/>
    <w:rsid w:val="00D1225C"/>
    <w:rsid w:val="00D14953"/>
    <w:rsid w:val="00D16C28"/>
    <w:rsid w:val="00D22CB6"/>
    <w:rsid w:val="00D3476B"/>
    <w:rsid w:val="00D37C26"/>
    <w:rsid w:val="00D424A9"/>
    <w:rsid w:val="00D50F4F"/>
    <w:rsid w:val="00D51264"/>
    <w:rsid w:val="00D63138"/>
    <w:rsid w:val="00D70D75"/>
    <w:rsid w:val="00D73F6C"/>
    <w:rsid w:val="00D753F1"/>
    <w:rsid w:val="00D85E15"/>
    <w:rsid w:val="00D9690A"/>
    <w:rsid w:val="00DA0F36"/>
    <w:rsid w:val="00DA0FFE"/>
    <w:rsid w:val="00DA3450"/>
    <w:rsid w:val="00DA6615"/>
    <w:rsid w:val="00DB6CFF"/>
    <w:rsid w:val="00DC06D2"/>
    <w:rsid w:val="00DC081D"/>
    <w:rsid w:val="00DC15C7"/>
    <w:rsid w:val="00DC1654"/>
    <w:rsid w:val="00DD10EC"/>
    <w:rsid w:val="00DD2BEE"/>
    <w:rsid w:val="00DF023E"/>
    <w:rsid w:val="00DF0F42"/>
    <w:rsid w:val="00E02AA9"/>
    <w:rsid w:val="00E0447D"/>
    <w:rsid w:val="00E12CFD"/>
    <w:rsid w:val="00E21EC5"/>
    <w:rsid w:val="00E22D2E"/>
    <w:rsid w:val="00E24C3A"/>
    <w:rsid w:val="00E250D8"/>
    <w:rsid w:val="00E2641D"/>
    <w:rsid w:val="00E444F3"/>
    <w:rsid w:val="00E47BAC"/>
    <w:rsid w:val="00E51DCF"/>
    <w:rsid w:val="00E55118"/>
    <w:rsid w:val="00E60405"/>
    <w:rsid w:val="00E65A45"/>
    <w:rsid w:val="00E742E1"/>
    <w:rsid w:val="00E82165"/>
    <w:rsid w:val="00E87B31"/>
    <w:rsid w:val="00E927D3"/>
    <w:rsid w:val="00E93995"/>
    <w:rsid w:val="00E97539"/>
    <w:rsid w:val="00EA0C1F"/>
    <w:rsid w:val="00EA23DD"/>
    <w:rsid w:val="00EB0C88"/>
    <w:rsid w:val="00EC10F3"/>
    <w:rsid w:val="00EC7561"/>
    <w:rsid w:val="00ED7181"/>
    <w:rsid w:val="00EE34F1"/>
    <w:rsid w:val="00EE7251"/>
    <w:rsid w:val="00EF2190"/>
    <w:rsid w:val="00F02007"/>
    <w:rsid w:val="00F03742"/>
    <w:rsid w:val="00F061D9"/>
    <w:rsid w:val="00F067AB"/>
    <w:rsid w:val="00F1441C"/>
    <w:rsid w:val="00F34FC7"/>
    <w:rsid w:val="00F35886"/>
    <w:rsid w:val="00F3791F"/>
    <w:rsid w:val="00F549B7"/>
    <w:rsid w:val="00F61846"/>
    <w:rsid w:val="00F61A1E"/>
    <w:rsid w:val="00F63684"/>
    <w:rsid w:val="00F66AA9"/>
    <w:rsid w:val="00F70EC1"/>
    <w:rsid w:val="00F744B8"/>
    <w:rsid w:val="00F846EA"/>
    <w:rsid w:val="00F94E29"/>
    <w:rsid w:val="00FA766C"/>
    <w:rsid w:val="00FB00C2"/>
    <w:rsid w:val="00FC4420"/>
    <w:rsid w:val="00FC6226"/>
    <w:rsid w:val="00FC75D6"/>
    <w:rsid w:val="00FE0740"/>
    <w:rsid w:val="00FE46A5"/>
    <w:rsid w:val="00FF1F44"/>
    <w:rsid w:val="00FF4B83"/>
    <w:rsid w:val="00FF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BE38"/>
  <w15:docId w15:val="{77BDD62D-A896-45C7-97EC-ED5AA722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886"/>
    <w:pPr>
      <w:ind w:left="720"/>
      <w:contextualSpacing/>
    </w:pPr>
    <w:rPr>
      <w:rFonts w:eastAsiaTheme="minorHAnsi"/>
      <w:lang w:eastAsia="en-US"/>
    </w:rPr>
  </w:style>
  <w:style w:type="paragraph" w:styleId="HTML">
    <w:name w:val="HTML Preformatted"/>
    <w:basedOn w:val="a"/>
    <w:link w:val="HTML0"/>
    <w:rsid w:val="00F66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6AA9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C21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D85E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a5">
    <w:name w:val="Содержимое таблицы"/>
    <w:basedOn w:val="a"/>
    <w:rsid w:val="00D85E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0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E6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F95E-BF3E-4CD4-BF1D-40E28B37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RUSS</cp:lastModifiedBy>
  <cp:revision>6</cp:revision>
  <cp:lastPrinted>2020-07-03T14:09:00Z</cp:lastPrinted>
  <dcterms:created xsi:type="dcterms:W3CDTF">2020-07-01T15:03:00Z</dcterms:created>
  <dcterms:modified xsi:type="dcterms:W3CDTF">2020-07-03T14:12:00Z</dcterms:modified>
</cp:coreProperties>
</file>